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18" w:rsidRPr="005059AB" w:rsidRDefault="003F0E18" w:rsidP="003F0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Конспект урока по математике 1 класс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5059AB">
        <w:rPr>
          <w:rFonts w:ascii="Times New Roman" w:hAnsi="Times New Roman" w:cs="Times New Roman"/>
          <w:sz w:val="28"/>
          <w:szCs w:val="28"/>
        </w:rPr>
        <w:t xml:space="preserve"> «Один лишний»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59AB">
        <w:rPr>
          <w:rFonts w:ascii="Times New Roman" w:hAnsi="Times New Roman" w:cs="Times New Roman"/>
          <w:b/>
          <w:i/>
          <w:sz w:val="28"/>
          <w:szCs w:val="28"/>
        </w:rPr>
        <w:t>Задачи урока: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- формирование понятия «лишний предмет»;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- развитие математической речи;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- формирование УУД: продолжение работы по обучению детей приемам работы с учебником; решение логических задач (выделение основания для классификации предметов по признаку «лишний предмет», формирование логического мышления)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59AB">
        <w:rPr>
          <w:rFonts w:ascii="Times New Roman" w:hAnsi="Times New Roman" w:cs="Times New Roman"/>
          <w:b/>
          <w:i/>
          <w:sz w:val="28"/>
          <w:szCs w:val="28"/>
        </w:rPr>
        <w:t>Формирование  универсальных  учебных  действий: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1. Регулятивные УУД: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- формулировать тему и цель урока с помощью учителя;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- учиться высказывать своё предположение на основе работы материала учебника;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- определять успешность выполнения задания в диалоге с учителем.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2. Познавательные УУД: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- наблюдать и делать выводы.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3. Коммуникативные УУД: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- слушать и понимать речь своих товарищей, умение работать в парах, вести диалог.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4. Личностные УУД: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sz w:val="28"/>
          <w:szCs w:val="28"/>
        </w:rPr>
        <w:t>- формирование положительной учебной мотивации, навыков самооценки, понимание смысла учебной деятельности.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b/>
          <w:i/>
          <w:sz w:val="28"/>
          <w:szCs w:val="28"/>
        </w:rPr>
        <w:t>Методы и приемы организации деятельности учащихся:</w:t>
      </w:r>
      <w:r w:rsidRPr="005059AB">
        <w:rPr>
          <w:rFonts w:ascii="Times New Roman" w:hAnsi="Times New Roman" w:cs="Times New Roman"/>
          <w:sz w:val="28"/>
          <w:szCs w:val="28"/>
        </w:rPr>
        <w:t xml:space="preserve"> беседа по иллюстрациям слайдов и учебника, организация самостоятельной и парной работы, оказание индивидуальной помощи учащимся, испытывающим трудности при самостоятельной работе.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9AB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5059AB">
        <w:rPr>
          <w:rFonts w:ascii="Times New Roman" w:hAnsi="Times New Roman" w:cs="Times New Roman"/>
          <w:sz w:val="28"/>
          <w:szCs w:val="28"/>
        </w:rPr>
        <w:t xml:space="preserve"> учебник «Математика», печатная тетрадь, простой  и цветные карандаши.</w:t>
      </w: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E18" w:rsidRPr="005059AB" w:rsidRDefault="003F0E18" w:rsidP="003F0E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92" w:type="dxa"/>
        <w:tblLook w:val="04A0"/>
      </w:tblPr>
      <w:tblGrid>
        <w:gridCol w:w="2487"/>
        <w:gridCol w:w="4858"/>
        <w:gridCol w:w="3750"/>
        <w:gridCol w:w="3897"/>
      </w:tblGrid>
      <w:tr w:rsidR="003F0E18" w:rsidRPr="005059AB" w:rsidTr="00747F6E">
        <w:tc>
          <w:tcPr>
            <w:tcW w:w="2163" w:type="dxa"/>
          </w:tcPr>
          <w:p w:rsidR="003F0E18" w:rsidRPr="005059AB" w:rsidRDefault="003F0E18" w:rsidP="00747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5033" w:type="dxa"/>
          </w:tcPr>
          <w:p w:rsidR="003F0E18" w:rsidRPr="005059AB" w:rsidRDefault="003F0E18" w:rsidP="00747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685" w:type="dxa"/>
          </w:tcPr>
          <w:p w:rsidR="003F0E18" w:rsidRPr="005059AB" w:rsidRDefault="003F0E18" w:rsidP="00747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4111" w:type="dxa"/>
          </w:tcPr>
          <w:p w:rsidR="003F0E18" w:rsidRPr="005059AB" w:rsidRDefault="003F0E18" w:rsidP="00747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3F0E18" w:rsidRPr="005059AB" w:rsidTr="00747F6E">
        <w:trPr>
          <w:trHeight w:val="849"/>
        </w:trPr>
        <w:tc>
          <w:tcPr>
            <w:tcW w:w="216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1.Орг. момент</w:t>
            </w:r>
          </w:p>
        </w:tc>
        <w:tc>
          <w:tcPr>
            <w:tcW w:w="503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Приветствие, подготовка к уроку, настрой на урок.</w:t>
            </w:r>
          </w:p>
          <w:p w:rsidR="00387460" w:rsidRPr="005059AB" w:rsidRDefault="00387460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Здравствуйте ребята,</w:t>
            </w:r>
            <w:r w:rsidR="00E226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садитесь.</w:t>
            </w:r>
          </w:p>
        </w:tc>
        <w:tc>
          <w:tcPr>
            <w:tcW w:w="3685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к уроку.</w:t>
            </w:r>
          </w:p>
        </w:tc>
        <w:tc>
          <w:tcPr>
            <w:tcW w:w="4111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Личностные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-настроить на работу;           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-организация рабочего места.</w:t>
            </w:r>
          </w:p>
        </w:tc>
      </w:tr>
      <w:tr w:rsidR="003F0E18" w:rsidRPr="005059AB" w:rsidTr="00747F6E">
        <w:tc>
          <w:tcPr>
            <w:tcW w:w="216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Мотивация к учебной деятельности, определение темы и целей урока</w:t>
            </w:r>
          </w:p>
        </w:tc>
        <w:tc>
          <w:tcPr>
            <w:tcW w:w="5033" w:type="dxa"/>
          </w:tcPr>
          <w:p w:rsidR="00EE0AB7" w:rsidRPr="005059AB" w:rsidRDefault="003153D3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Здравствуйте, ребята! </w:t>
            </w:r>
            <w:r w:rsidR="002E5EF1">
              <w:rPr>
                <w:rFonts w:ascii="Times New Roman" w:hAnsi="Times New Roman" w:cs="Times New Roman"/>
                <w:b/>
                <w:sz w:val="28"/>
                <w:szCs w:val="28"/>
              </w:rPr>
              <w:t>Сегодня на наш адрес пришло необычное послушай те его</w:t>
            </w:r>
            <w:r w:rsidR="00387460"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>&lt;&lt;</w:t>
            </w:r>
            <w:r w:rsidR="00387460"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>Дорогие ребята</w:t>
            </w:r>
            <w:r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>!Я</w:t>
            </w:r>
            <w:proofErr w:type="gramEnd"/>
            <w:r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E5E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боюсь идти на</w:t>
            </w:r>
            <w:r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 математики</w:t>
            </w:r>
            <w:r w:rsidR="002E5EF1">
              <w:rPr>
                <w:rFonts w:ascii="Times New Roman" w:hAnsi="Times New Roman" w:cs="Times New Roman"/>
                <w:b/>
                <w:sz w:val="28"/>
                <w:szCs w:val="28"/>
              </w:rPr>
              <w:t>, потому что не выполнил домашнее задание.</w:t>
            </w:r>
            <w:r w:rsidR="00EE0AB7"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Помогите</w:t>
            </w:r>
            <w:r w:rsidR="002E5E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мне </w:t>
            </w:r>
            <w:r w:rsidR="00EE0AB7"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E5EF1">
              <w:rPr>
                <w:rFonts w:ascii="Times New Roman" w:hAnsi="Times New Roman" w:cs="Times New Roman"/>
                <w:b/>
                <w:sz w:val="28"/>
                <w:szCs w:val="28"/>
              </w:rPr>
              <w:t>справит</w:t>
            </w:r>
            <w:r w:rsidR="00E2267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2E5EF1">
              <w:rPr>
                <w:rFonts w:ascii="Times New Roman" w:hAnsi="Times New Roman" w:cs="Times New Roman"/>
                <w:b/>
                <w:sz w:val="28"/>
                <w:szCs w:val="28"/>
              </w:rPr>
              <w:t>ся</w:t>
            </w:r>
            <w:r w:rsidR="00EE0AB7"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0941" w:rsidRPr="005059AB" w:rsidRDefault="00D50941" w:rsidP="00D5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E5EF1">
              <w:rPr>
                <w:rFonts w:ascii="Times New Roman" w:hAnsi="Times New Roman" w:cs="Times New Roman"/>
                <w:sz w:val="28"/>
                <w:szCs w:val="28"/>
              </w:rPr>
              <w:t xml:space="preserve">Ребята, поможем Мише выполнить задания и </w:t>
            </w: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выполнив задания</w:t>
            </w:r>
            <w:proofErr w:type="gramStart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вы узнаете тему нашего урока.</w:t>
            </w: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Каким нужно быть каждому ученику в нашем классе, чтобы успеть за урок  справиться с заданиями Маши?</w:t>
            </w: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B7" w:rsidRDefault="00EE0AB7" w:rsidP="00EE0AB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Ребята, а вот и задание, с которым Миша не справился. </w:t>
            </w:r>
            <w:r w:rsidR="002E5E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155A8">
              <w:rPr>
                <w:rFonts w:ascii="Times New Roman" w:hAnsi="Times New Roman" w:cs="Times New Roman"/>
                <w:sz w:val="28"/>
                <w:szCs w:val="28"/>
              </w:rPr>
              <w:t>еред вами геометрические фигуры:</w:t>
            </w:r>
          </w:p>
          <w:p w:rsidR="008155A8" w:rsidRDefault="006A630D" w:rsidP="008155A8">
            <w:pPr>
              <w:tabs>
                <w:tab w:val="left" w:pos="1072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_x0000_s1036" style="position:absolute;margin-left:53.35pt;margin-top:6.35pt;width:37.7pt;height:29.3pt;z-index:251663360" fillcolor="red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5" type="#_x0000_t5" style="position:absolute;margin-left:172.25pt;margin-top:6.35pt;width:39.35pt;height:29.3pt;z-index:251662336" fillcolor="yellow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_x0000_s1031" style="position:absolute;margin-left:3.95pt;margin-top:6.35pt;width:35.2pt;height:29.3pt;z-index:251658240" fillcolor="#0070c0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_x0000_s1034" style="position:absolute;margin-left:104.45pt;margin-top:6.35pt;width:45.2pt;height:29.3pt;z-index:251661312" fillcolor="#00b050" strokecolor="#c0504d [3205]" strokeweight="1pt">
                  <v:fill color2="#c0504d [3205]"/>
                  <v:shadow on="t" type="perspective" color="#622423 [1605]" offset="1pt" offset2="-3pt"/>
                </v:oval>
              </w:pict>
            </w:r>
            <w:r w:rsidR="008155A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155A8" w:rsidRPr="005059AB" w:rsidRDefault="008155A8" w:rsidP="008155A8">
            <w:pPr>
              <w:tabs>
                <w:tab w:val="left" w:pos="887"/>
                <w:tab w:val="left" w:pos="321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 Что-то здесь не так. Кто мне поможет в этом разобраться?</w:t>
            </w: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Какова тема урока?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- Каковы цели урока? Чему должны научиться?</w:t>
            </w:r>
          </w:p>
        </w:tc>
        <w:tc>
          <w:tcPr>
            <w:tcW w:w="3685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Тема: Один лишний</w:t>
            </w: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Cs/>
                <w:sz w:val="28"/>
                <w:szCs w:val="28"/>
              </w:rPr>
              <w:t>Нужно быть внимательными, наблюдательными, активными</w:t>
            </w:r>
          </w:p>
          <w:p w:rsidR="00EE0AB7" w:rsidRPr="005059AB" w:rsidRDefault="00EE0AB7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941" w:rsidRPr="005059AB" w:rsidRDefault="00D50941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941" w:rsidRPr="005059AB" w:rsidRDefault="00D50941" w:rsidP="00D5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Здесь лишн</w:t>
            </w:r>
            <w:r w:rsidR="008155A8">
              <w:rPr>
                <w:rFonts w:ascii="Times New Roman" w:hAnsi="Times New Roman" w:cs="Times New Roman"/>
                <w:sz w:val="28"/>
                <w:szCs w:val="28"/>
              </w:rPr>
              <w:t>ий треугольник</w:t>
            </w:r>
          </w:p>
          <w:p w:rsidR="00D50941" w:rsidRPr="005059AB" w:rsidRDefault="005059AB" w:rsidP="00D5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D50941" w:rsidRPr="005059AB">
              <w:rPr>
                <w:rFonts w:ascii="Times New Roman" w:hAnsi="Times New Roman" w:cs="Times New Roman"/>
                <w:sz w:val="28"/>
                <w:szCs w:val="28"/>
              </w:rPr>
              <w:t>ишний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предмет</w:t>
            </w:r>
          </w:p>
          <w:p w:rsidR="00D50941" w:rsidRPr="005059AB" w:rsidRDefault="00D50941" w:rsidP="00D5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Cs/>
                <w:sz w:val="28"/>
                <w:szCs w:val="28"/>
              </w:rPr>
              <w:t>Будем учиться находить «лишние» предмет</w:t>
            </w:r>
          </w:p>
          <w:p w:rsidR="00D50941" w:rsidRPr="005059AB" w:rsidRDefault="00D50941" w:rsidP="00D5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-планирование учебного сотрудничества совместно с учителем.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-владение диалогической речью</w:t>
            </w:r>
          </w:p>
        </w:tc>
      </w:tr>
      <w:tr w:rsidR="003F0E18" w:rsidRPr="005059AB" w:rsidTr="00747F6E">
        <w:tc>
          <w:tcPr>
            <w:tcW w:w="216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Актуализация знаний</w:t>
            </w:r>
          </w:p>
        </w:tc>
        <w:tc>
          <w:tcPr>
            <w:tcW w:w="5033" w:type="dxa"/>
          </w:tcPr>
          <w:p w:rsid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Посмотрите на рисунки и определите, какой предмет лишний и объясните почему?</w:t>
            </w: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Груша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блоко,банан,картошка</w:t>
            </w:r>
            <w:proofErr w:type="spellEnd"/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,ы,о,1</w:t>
            </w: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 Сколько лишних предметов на каждом слайде?</w:t>
            </w:r>
          </w:p>
          <w:p w:rsidR="003F0E18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- Почему на каждом слайде есть один лишний предмет?</w:t>
            </w: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9AB" w:rsidRP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-Уточните  тему нашего урока!</w:t>
            </w:r>
          </w:p>
        </w:tc>
        <w:tc>
          <w:tcPr>
            <w:tcW w:w="3685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Определение лишнего предмета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Груша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блоко,банан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(фрукты) картошка-овощ</w:t>
            </w: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,ы,огласные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буквы, 1 цифра</w:t>
            </w: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Потому что, этот предмет не относится к группе остальных предметов.</w:t>
            </w: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9AB" w:rsidRP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лишний</w:t>
            </w:r>
          </w:p>
        </w:tc>
        <w:tc>
          <w:tcPr>
            <w:tcW w:w="4111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-анализ объектов с целью выделения признаков;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-сравнение;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 построение цепи рассуждения;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-доказательство;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 постановка и решение проблем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E18" w:rsidRPr="005059AB" w:rsidTr="00747F6E">
        <w:tc>
          <w:tcPr>
            <w:tcW w:w="216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503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Раз – подняться, потянуться</w:t>
            </w:r>
            <w:bookmarkStart w:id="0" w:name="_GoBack"/>
            <w:bookmarkEnd w:id="0"/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Два – согнуться, разогнуться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Три – в ладоши три хлопка,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Головою три кивка.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На четыре - руки шире,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Пять – руками помахать,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Шесть – за парту сесть опять.</w:t>
            </w:r>
          </w:p>
        </w:tc>
        <w:tc>
          <w:tcPr>
            <w:tcW w:w="3685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E18" w:rsidRPr="005059AB" w:rsidTr="00747F6E">
        <w:tc>
          <w:tcPr>
            <w:tcW w:w="216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5.Работа с учебником</w:t>
            </w:r>
          </w:p>
        </w:tc>
        <w:tc>
          <w:tcPr>
            <w:tcW w:w="503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С. 29 учебника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Посмотрите, какие знаки – помощники есть </w:t>
            </w:r>
            <w:r w:rsidR="008155A8">
              <w:rPr>
                <w:rFonts w:ascii="Times New Roman" w:hAnsi="Times New Roman" w:cs="Times New Roman"/>
                <w:sz w:val="28"/>
                <w:szCs w:val="28"/>
              </w:rPr>
              <w:t xml:space="preserve"> на страницах учебника</w:t>
            </w: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F0E18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Сколько упражнений по этой теме?</w:t>
            </w:r>
          </w:p>
          <w:p w:rsidR="005059AB" w:rsidRP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Найдите первое упражнение.</w:t>
            </w:r>
          </w:p>
          <w:p w:rsidR="005059AB" w:rsidRPr="005059AB" w:rsidRDefault="005059AB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Рассмотрите рисунки. Один из нарисованных здесь предметов – ЛИШНИЙ. Найдите и назовите его. Объясните, почему он лишний?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Найдите второе упражнение.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Как назвать одним словом, что здесь изображено?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Как вы думаете, кому принадлежит эта одежда?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Найди на рисунке предмет, который будет лишним для Миши, но не лишним для Маши.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Найдите третье упражнение.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Вам нужно подумать и ответить.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Маше и Мише предложили выбрать по одному из трёх имеющихся воздушных шариков: красный, синий или жёлтый. Маша выбрала не </w:t>
            </w:r>
            <w:proofErr w:type="gramStart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  <w:proofErr w:type="gramEnd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. Миша выбрал не красный и не синий. Покажи, какой шарик остался лишним.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sz w:val="28"/>
                <w:szCs w:val="28"/>
              </w:rPr>
              <w:t>Вывод: Чему учились в упражнениях учебника?</w:t>
            </w:r>
          </w:p>
        </w:tc>
        <w:tc>
          <w:tcPr>
            <w:tcW w:w="3685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Подумай и ответь, расскажи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Цветок, потому что это растение, а остальные предметы имеют отношение к спорту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Одежда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Маши и Миши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Платье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9AB" w:rsidRDefault="005059AB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Самостоятельное нахождение шарика Маши и Миши. </w:t>
            </w:r>
            <w:proofErr w:type="gramStart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( Маша – красный, а Миша – жёлтый.</w:t>
            </w:r>
            <w:proofErr w:type="gramEnd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Лишний – СИНИЙ шар)</w:t>
            </w:r>
            <w:proofErr w:type="gramEnd"/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Находить лишний предмет</w:t>
            </w:r>
          </w:p>
        </w:tc>
        <w:tc>
          <w:tcPr>
            <w:tcW w:w="4111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в ситуации затруднения.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-анализ объектов с целью выделения признаков;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-сравнение;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 построение цепи рассуждения;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-доказательство;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 постановка и решение проблем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E18" w:rsidRPr="005059AB" w:rsidTr="00747F6E">
        <w:tc>
          <w:tcPr>
            <w:tcW w:w="216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6.Самостоятельная работа в парах по карточкам </w:t>
            </w:r>
          </w:p>
        </w:tc>
        <w:tc>
          <w:tcPr>
            <w:tcW w:w="503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У вас на столах лежат карточки с картинками. 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Найдите среди рисунков лишний </w:t>
            </w: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 и раскрасьте его. Объясните друг другу, почему этот предмет лишний?</w:t>
            </w:r>
            <w:r w:rsidR="008155A8">
              <w:rPr>
                <w:rFonts w:ascii="Times New Roman" w:hAnsi="Times New Roman" w:cs="Times New Roman"/>
                <w:sz w:val="28"/>
                <w:szCs w:val="28"/>
              </w:rPr>
              <w:t xml:space="preserve"> Договоритесь</w:t>
            </w:r>
            <w:proofErr w:type="gramStart"/>
            <w:r w:rsidR="008155A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8155A8">
              <w:rPr>
                <w:rFonts w:ascii="Times New Roman" w:hAnsi="Times New Roman" w:cs="Times New Roman"/>
                <w:sz w:val="28"/>
                <w:szCs w:val="28"/>
              </w:rPr>
              <w:t>кто  будет сначала говорить, а кто слушать?</w:t>
            </w:r>
          </w:p>
        </w:tc>
        <w:tc>
          <w:tcPr>
            <w:tcW w:w="3685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Самостоятельная работа в парах.</w:t>
            </w:r>
          </w:p>
        </w:tc>
        <w:tc>
          <w:tcPr>
            <w:tcW w:w="4111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-работа в паре;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-контроль оценки и действий </w:t>
            </w: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партнёра;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-умение с достаточной точностью выражать свои мысли.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E18" w:rsidRPr="005059AB" w:rsidTr="00747F6E">
        <w:tc>
          <w:tcPr>
            <w:tcW w:w="216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7.Работа в П.Т.</w:t>
            </w:r>
          </w:p>
        </w:tc>
        <w:tc>
          <w:tcPr>
            <w:tcW w:w="503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С 23 тетради</w:t>
            </w:r>
          </w:p>
          <w:p w:rsidR="003F0E18" w:rsidRPr="005059AB" w:rsidRDefault="003F0E18" w:rsidP="003F0E1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Раскрась лишний предмет.</w:t>
            </w:r>
          </w:p>
          <w:p w:rsidR="003F0E18" w:rsidRPr="005059AB" w:rsidRDefault="003F0E18" w:rsidP="003F0E1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Нарисуй одну фигуру, которая будет лишней. Раскрась её.</w:t>
            </w:r>
          </w:p>
        </w:tc>
        <w:tc>
          <w:tcPr>
            <w:tcW w:w="3685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5A8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Кошелёк – не посуда</w:t>
            </w:r>
          </w:p>
          <w:p w:rsidR="003F0E18" w:rsidRPr="005059AB" w:rsidRDefault="008155A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по шаблону</w:t>
            </w:r>
          </w:p>
        </w:tc>
        <w:tc>
          <w:tcPr>
            <w:tcW w:w="4111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E18" w:rsidRPr="005059AB" w:rsidTr="00747F6E">
        <w:tc>
          <w:tcPr>
            <w:tcW w:w="216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8.Итог урока</w:t>
            </w:r>
          </w:p>
        </w:tc>
        <w:tc>
          <w:tcPr>
            <w:tcW w:w="5033" w:type="dxa"/>
          </w:tcPr>
          <w:p w:rsidR="003F0E18" w:rsidRPr="005059AB" w:rsidRDefault="008155A8" w:rsidP="0081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Какова тема нашего урока?</w:t>
            </w:r>
            <w:r w:rsidR="003F0E18" w:rsidRPr="005059AB">
              <w:rPr>
                <w:rFonts w:ascii="Times New Roman" w:hAnsi="Times New Roman" w:cs="Times New Roman"/>
                <w:sz w:val="28"/>
                <w:szCs w:val="28"/>
              </w:rPr>
              <w:t xml:space="preserve"> Каких целей достигли?</w:t>
            </w:r>
            <w:r w:rsidR="006B16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  <w:tc>
          <w:tcPr>
            <w:tcW w:w="4111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Личностные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 подведение итога урока;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-самооценка критериев успешности.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-выражение своих мыслей;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-использование критериев для обоснования суждений.</w:t>
            </w:r>
          </w:p>
        </w:tc>
      </w:tr>
      <w:tr w:rsidR="003F0E18" w:rsidRPr="005059AB" w:rsidTr="00747F6E">
        <w:tc>
          <w:tcPr>
            <w:tcW w:w="2163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9. Оценивание</w:t>
            </w:r>
          </w:p>
        </w:tc>
        <w:tc>
          <w:tcPr>
            <w:tcW w:w="5033" w:type="dxa"/>
          </w:tcPr>
          <w:p w:rsidR="003F0E18" w:rsidRPr="005059AB" w:rsidRDefault="006B1670" w:rsidP="006B1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Оцените свою работу на уроках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0E18" w:rsidRPr="005059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685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-оценивание.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59AB">
              <w:rPr>
                <w:rFonts w:ascii="Times New Roman" w:hAnsi="Times New Roman" w:cs="Times New Roman"/>
                <w:sz w:val="28"/>
                <w:szCs w:val="28"/>
              </w:rPr>
              <w:t>-контроль и оценка процессов результата деятельности.</w:t>
            </w:r>
          </w:p>
          <w:p w:rsidR="003F0E18" w:rsidRPr="005059AB" w:rsidRDefault="003F0E18" w:rsidP="00747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7572" w:rsidRDefault="005E7572" w:rsidP="005E7572"/>
    <w:p w:rsidR="005E7572" w:rsidRDefault="005E7572" w:rsidP="005E7572"/>
    <w:p w:rsidR="005E7572" w:rsidRDefault="005E7572" w:rsidP="005E7572"/>
    <w:p w:rsidR="005E7572" w:rsidRDefault="005E7572" w:rsidP="005E7572"/>
    <w:p w:rsidR="00476136" w:rsidRDefault="006A630D" w:rsidP="00476136">
      <w:pPr>
        <w:ind w:firstLine="708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&amp;scy;&amp;acy;&amp;pcy;&amp;iecy;&amp;lcy;&amp;icy;&amp;ncy;.&amp;rcy;&amp;fcy;/users_icons/1018/vkm2s91vh41018.jpg" style="width:24.3pt;height:24.3pt"/>
        </w:pict>
      </w:r>
      <w:r w:rsidR="00476136">
        <w:t xml:space="preserve">     </w:t>
      </w:r>
      <w:r>
        <w:pict>
          <v:shape id="_x0000_i1026" type="#_x0000_t75" alt="http://www.&amp;scy;&amp;acy;&amp;pcy;&amp;iecy;&amp;lcy;&amp;icy;&amp;ncy;.&amp;rcy;&amp;fcy;/users_icons/1018/vkm2s91vh41018.jpg" style="width:24.3pt;height:24.3pt"/>
        </w:pict>
      </w:r>
      <w:r>
        <w:pict>
          <v:shape id="_x0000_i1027" type="#_x0000_t75" alt="http://www.&amp;scy;&amp;acy;&amp;pcy;&amp;iecy;&amp;lcy;&amp;icy;&amp;ncy;.&amp;rcy;&amp;fcy;/users_icons/1018/vkm2s91vh41018.jpg" style="width:24.3pt;height:24.3pt"/>
        </w:pict>
      </w:r>
    </w:p>
    <w:p w:rsidR="00476136" w:rsidRDefault="007A3652" w:rsidP="00476136">
      <w:r w:rsidRPr="007A3652">
        <w:rPr>
          <w:noProof/>
        </w:rPr>
        <w:drawing>
          <wp:inline distT="0" distB="0" distL="0" distR="0">
            <wp:extent cx="3224190" cy="2428892"/>
            <wp:effectExtent l="19050" t="0" r="0" b="0"/>
            <wp:docPr id="2" name="Рисунок 1" descr="http://shepitovflora.ru/u/morningshepitovflora12.ru/icazmki7y-6-1204092347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http://shepitovflora.ru/u/morningshepitovflora12.ru/icazmki7y-6-12040923473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190" cy="2428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</w:t>
      </w:r>
      <w:r w:rsidR="00DF07DD" w:rsidRPr="00DF07DD">
        <w:rPr>
          <w:noProof/>
        </w:rPr>
        <w:drawing>
          <wp:inline distT="0" distB="0" distL="0" distR="0">
            <wp:extent cx="3496902" cy="2500330"/>
            <wp:effectExtent l="19050" t="0" r="8298" b="0"/>
            <wp:docPr id="1" name="Рисунок 1" descr="http://www.sunchat.ru/data/media/558/yellow_flow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://www.sunchat.ru/data/media/558/yellow_flowe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02" cy="250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6136" w:rsidRDefault="00476136" w:rsidP="005E7572">
      <w:pPr>
        <w:ind w:firstLine="708"/>
        <w:rPr>
          <w:noProof/>
        </w:rPr>
      </w:pPr>
    </w:p>
    <w:p w:rsidR="00476136" w:rsidRDefault="007A3652" w:rsidP="005E7572">
      <w:pPr>
        <w:ind w:firstLine="708"/>
      </w:pPr>
      <w:r w:rsidRPr="007A3652">
        <w:rPr>
          <w:noProof/>
        </w:rPr>
        <w:drawing>
          <wp:inline distT="0" distB="0" distL="0" distR="0">
            <wp:extent cx="3117555" cy="2073349"/>
            <wp:effectExtent l="19050" t="0" r="6645" b="0"/>
            <wp:docPr id="4" name="Рисунок 3" descr="http://img01.chitalnya.ru/upload/418/8724788357503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116" name="Picture 4" descr="http://img01.chitalnya.ru/upload/418/8724788357503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398" cy="207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</w:t>
      </w:r>
      <w:r w:rsidRPr="007A3652">
        <w:rPr>
          <w:noProof/>
        </w:rPr>
        <w:drawing>
          <wp:inline distT="0" distB="0" distL="0" distR="0">
            <wp:extent cx="2266950" cy="2371060"/>
            <wp:effectExtent l="19050" t="0" r="0" b="0"/>
            <wp:docPr id="5" name="Рисунок 4" descr="http://im2-tub-ru.yandex.net/i?id=e5e5caf6548396871cc9ed25039a0d17-20-144&amp;n=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120" name="Picture 8" descr="http://im2-tub-ru.yandex.net/i?id=e5e5caf6548396871cc9ed25039a0d17-20-144&amp;n=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664" cy="2374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6136" w:rsidRDefault="00476136" w:rsidP="005E7572">
      <w:pPr>
        <w:ind w:firstLine="708"/>
      </w:pPr>
      <w:r>
        <w:rPr>
          <w:noProof/>
        </w:rPr>
        <w:lastRenderedPageBreak/>
        <w:drawing>
          <wp:inline distT="0" distB="0" distL="0" distR="0">
            <wp:extent cx="2753995" cy="1903095"/>
            <wp:effectExtent l="19050" t="0" r="8255" b="0"/>
            <wp:docPr id="50" name="Рисунок 50" descr="http://logoped.kalinka5.edusite.ru/images/p41_008e72adc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logoped.kalinka5.edusite.ru/images/p41_008e72adc15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 w:rsidR="006A630D">
        <w:pict>
          <v:shape id="_x0000_i1028" type="#_x0000_t75" alt="http://&amp;lcy;&amp;iecy;&amp;ncy;&amp;ocy;&amp;bcy;&amp;lcy;&amp;icy;&amp;ncy;&amp;fcy;&amp;ocy;&amp;rcy;&amp;mcy;.&amp;rcy;&amp;fcy;/netcat_files/1662_15167.jpeg" style="width:24.3pt;height:24.3pt"/>
        </w:pict>
      </w:r>
      <w:r w:rsidR="006A630D">
        <w:pict>
          <v:shape id="_x0000_i1029" type="#_x0000_t75" alt="http://&amp;lcy;&amp;iecy;&amp;ncy;&amp;ocy;&amp;bcy;&amp;lcy;&amp;icy;&amp;ncy;&amp;fcy;&amp;ocy;&amp;rcy;&amp;mcy;.&amp;rcy;&amp;fcy;/netcat_files/1662_15167.jpeg" style="width:24.3pt;height:24.3pt"/>
        </w:pict>
      </w:r>
      <w:r>
        <w:rPr>
          <w:noProof/>
        </w:rPr>
        <w:drawing>
          <wp:inline distT="0" distB="0" distL="0" distR="0">
            <wp:extent cx="2745415" cy="2073396"/>
            <wp:effectExtent l="19050" t="0" r="0" b="0"/>
            <wp:docPr id="58" name="Рисунок 58" descr="http://proxy12.media.online.ua/oboi/r2-d2/004/219/288/base4bbbf1ff86d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proxy12.media.online.ua/oboi/r2-d2/004/219/288/base4bbbf1ff86d3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817" cy="207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136" w:rsidRDefault="00476136" w:rsidP="005E7572">
      <w:pPr>
        <w:ind w:firstLine="708"/>
      </w:pPr>
    </w:p>
    <w:p w:rsidR="00476136" w:rsidRDefault="00476136" w:rsidP="005E7572">
      <w:pPr>
        <w:ind w:firstLine="708"/>
      </w:pPr>
    </w:p>
    <w:p w:rsidR="00476136" w:rsidRDefault="00476136" w:rsidP="005E7572">
      <w:pPr>
        <w:ind w:firstLine="708"/>
      </w:pPr>
    </w:p>
    <w:p w:rsidR="00476136" w:rsidRDefault="00476136" w:rsidP="005E7572">
      <w:pPr>
        <w:ind w:firstLine="708"/>
      </w:pPr>
      <w:r>
        <w:rPr>
          <w:noProof/>
        </w:rPr>
        <w:drawing>
          <wp:inline distT="0" distB="0" distL="0" distR="0">
            <wp:extent cx="2575295" cy="1934494"/>
            <wp:effectExtent l="19050" t="0" r="0" b="0"/>
            <wp:docPr id="61" name="Рисунок 61" descr="http://media1.webgarden.cz/images/_tmb/media1:51043103d0798.jpg/normal_Dillon%252C%2520Rottweiler%2520-%25201600x1200%2520-%2520ID%25201212%2520-%2520PREM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media1.webgarden.cz/images/_tmb/media1:51043103d0798.jpg/normal_Dillon%252C%2520Rottweiler%2520-%25201600x1200%2520-%2520ID%25201212%2520-%2520PREMIUM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702" cy="193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0" distB="0" distL="0" distR="0">
            <wp:extent cx="2878964" cy="1892595"/>
            <wp:effectExtent l="19050" t="0" r="0" b="0"/>
            <wp:docPr id="64" name="Рисунок 64" descr="http://worldis.me/uploads_user/189000/188914/144875_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orldis.me/uploads_user/189000/188914/144875_preview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182" cy="1892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136" w:rsidRDefault="00DF07DD" w:rsidP="005E7572">
      <w:pPr>
        <w:ind w:firstLine="708"/>
      </w:pPr>
      <w:r w:rsidRPr="00DF07DD">
        <w:rPr>
          <w:noProof/>
        </w:rPr>
        <w:lastRenderedPageBreak/>
        <w:drawing>
          <wp:inline distT="0" distB="0" distL="0" distR="0">
            <wp:extent cx="2277583" cy="2488019"/>
            <wp:effectExtent l="19050" t="0" r="8417" b="0"/>
            <wp:docPr id="6" name="Рисунок 2" descr="&amp;Dcy;&amp;iecy;&amp;tcy;&amp;scy;&amp;kcy;&amp;acy;&amp;yacy; &amp;rcy;&amp;acy;&amp;scy;&amp;kcy;&amp;rcy;&amp;acy;&amp;scy;&amp;kcy;&amp;acy; &quot;&amp;Icy;&amp;gcy;&amp;rcy;&amp;ucy;&amp;shcy;&amp;kcy;&amp;icy;. &amp;Ocy;&amp;bcy;&amp;scy;&amp;ucy;&amp;zhcy;&amp;dcy;&amp;iecy;&amp;ncy;&amp;icy;&amp;iecy; &amp;ncy;&amp;acy; LiveInternet - &amp;Rcy;&amp;ocy;&amp;scy;&amp;scy;&amp;icy;&amp;jcy;&amp;scy;&amp;kcy;&amp;icy;&amp;jcy; &amp;Scy;&amp;iecy;&amp;rcy;&amp;vcy;&amp;icy;&amp;scy; &amp;Ocy;&amp;ncy;&amp;lcy;&amp;acy;&amp;jcy;&amp;ncy;-&amp;Dcy;&amp;ncy;&amp;iecy;&amp;vcy;&amp;ncy;&amp;icy;&amp;kcy;&amp;ocy;&amp;vcy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2" name="Picture 4" descr="&amp;Dcy;&amp;iecy;&amp;tcy;&amp;scy;&amp;kcy;&amp;acy;&amp;yacy; &amp;rcy;&amp;acy;&amp;scy;&amp;kcy;&amp;rcy;&amp;acy;&amp;scy;&amp;kcy;&amp;acy; &quot;&amp;Icy;&amp;gcy;&amp;rcy;&amp;ucy;&amp;shcy;&amp;kcy;&amp;icy;. &amp;Ocy;&amp;bcy;&amp;scy;&amp;ucy;&amp;zhcy;&amp;dcy;&amp;iecy;&amp;ncy;&amp;icy;&amp;iecy; &amp;ncy;&amp;acy; LiveInternet - &amp;Rcy;&amp;ocy;&amp;scy;&amp;scy;&amp;icy;&amp;jcy;&amp;scy;&amp;kcy;&amp;icy;&amp;jcy; &amp;Scy;&amp;iecy;&amp;rcy;&amp;vcy;&amp;icy;&amp;scy; &amp;Ocy;&amp;ncy;&amp;lcy;&amp;acy;&amp;jcy;&amp;ncy;-&amp;Dcy;&amp;ncy;&amp;iecy;&amp;vcy;&amp;ncy;&amp;icy;&amp;kcy;&amp;ocy;&amp;vcy;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823" cy="24915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</w:t>
      </w:r>
      <w:r w:rsidRPr="00DF07DD">
        <w:rPr>
          <w:noProof/>
        </w:rPr>
        <w:drawing>
          <wp:inline distT="0" distB="0" distL="0" distR="0">
            <wp:extent cx="1852280" cy="2594344"/>
            <wp:effectExtent l="19050" t="0" r="0" b="0"/>
            <wp:docPr id="7" name="Рисунок 3" descr="&amp;Dcy;&amp;iecy;&amp;tcy;&amp;scy;&amp;kcy;&amp;acy;&amp;yacy; &amp;rcy;&amp;acy;&amp;scy;&amp;kcy;&amp;rcy;&amp;acy;&amp;scy;&amp;kcy;&amp;acy; &quot;&amp;Icy;&amp;gcy;&amp;rcy;&amp;ucy;&amp;shcy;&amp;kcy;&amp;icy;. &amp;Ocy;&amp;bcy;&amp;scy;&amp;ucy;&amp;zhcy;&amp;dcy;&amp;iecy;&amp;ncy;&amp;icy;&amp;iecy; &amp;ncy;&amp;acy; LiveInternet - &amp;Rcy;&amp;ocy;&amp;scy;&amp;scy;&amp;icy;&amp;jcy;&amp;scy;&amp;kcy;&amp;icy;&amp;jcy; &amp;Scy;&amp;iecy;&amp;rcy;&amp;vcy;&amp;icy;&amp;scy; &amp;Ocy;&amp;ncy;&amp;lcy;&amp;acy;&amp;jcy;&amp;ncy;-&amp;Dcy;&amp;ncy;&amp;iecy;&amp;vcy;&amp;ncy;&amp;icy;&amp;kcy;&amp;ocy;&amp;vcy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4" name="Picture 6" descr="&amp;Dcy;&amp;iecy;&amp;tcy;&amp;scy;&amp;kcy;&amp;acy;&amp;yacy; &amp;rcy;&amp;acy;&amp;scy;&amp;kcy;&amp;rcy;&amp;acy;&amp;scy;&amp;kcy;&amp;acy; &quot;&amp;Icy;&amp;gcy;&amp;rcy;&amp;ucy;&amp;shcy;&amp;kcy;&amp;icy;. &amp;Ocy;&amp;bcy;&amp;scy;&amp;ucy;&amp;zhcy;&amp;dcy;&amp;iecy;&amp;ncy;&amp;icy;&amp;iecy; &amp;ncy;&amp;acy; LiveInternet - &amp;Rcy;&amp;ocy;&amp;scy;&amp;scy;&amp;icy;&amp;jcy;&amp;scy;&amp;kcy;&amp;icy;&amp;jcy; &amp;Scy;&amp;iecy;&amp;rcy;&amp;vcy;&amp;icy;&amp;scy; &amp;Ocy;&amp;ncy;&amp;lcy;&amp;acy;&amp;jcy;&amp;ncy;-&amp;Dcy;&amp;ncy;&amp;iecy;&amp;vcy;&amp;ncy;&amp;icy;&amp;kcy;&amp;ocy;&amp;vcy;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42" cy="259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0212" w:rsidRDefault="00D10212" w:rsidP="005E7572">
      <w:pPr>
        <w:ind w:firstLine="708"/>
      </w:pPr>
      <w:r w:rsidRPr="00D10212">
        <w:rPr>
          <w:noProof/>
        </w:rPr>
        <w:drawing>
          <wp:inline distT="0" distB="0" distL="0" distR="0">
            <wp:extent cx="2160625" cy="2658140"/>
            <wp:effectExtent l="19050" t="0" r="0" b="0"/>
            <wp:docPr id="9" name="Рисунок 5" descr="&amp;Dcy;&amp;iecy;&amp;tcy;&amp;scy;&amp;kcy;&amp;acy;&amp;yacy; &amp;rcy;&amp;acy;&amp;scy;&amp;kcy;&amp;rcy;&amp;acy;&amp;scy;&amp;kcy;&amp;acy; &quot;&amp;Icy;&amp;gcy;&amp;rcy;&amp;ucy;&amp;shcy;&amp;kcy;&amp;icy;. &amp;Ocy;&amp;bcy;&amp;scy;&amp;ucy;&amp;zhcy;&amp;dcy;&amp;iecy;&amp;ncy;&amp;icy;&amp;iecy; &amp;ncy;&amp;acy; LiveInternet - &amp;Rcy;&amp;ocy;&amp;scy;&amp;scy;&amp;icy;&amp;jcy;&amp;scy;&amp;kcy;&amp;icy;&amp;jcy; &amp;Scy;&amp;iecy;&amp;rcy;&amp;vcy;&amp;icy;&amp;scy; &amp;Ocy;&amp;ncy;&amp;lcy;&amp;acy;&amp;jcy;&amp;ncy;-&amp;Dcy;&amp;ncy;&amp;iecy;&amp;vcy;&amp;ncy;&amp;icy;&amp;kcy;&amp;ocy;&amp;vcy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8" name="Picture 10" descr="&amp;Dcy;&amp;iecy;&amp;tcy;&amp;scy;&amp;kcy;&amp;acy;&amp;yacy; &amp;rcy;&amp;acy;&amp;scy;&amp;kcy;&amp;rcy;&amp;acy;&amp;scy;&amp;kcy;&amp;acy; &quot;&amp;Icy;&amp;gcy;&amp;rcy;&amp;ucy;&amp;shcy;&amp;kcy;&amp;icy;. &amp;Ocy;&amp;bcy;&amp;scy;&amp;ucy;&amp;zhcy;&amp;dcy;&amp;iecy;&amp;ncy;&amp;icy;&amp;iecy; &amp;ncy;&amp;acy; LiveInternet - &amp;Rcy;&amp;ocy;&amp;scy;&amp;scy;&amp;icy;&amp;jcy;&amp;scy;&amp;kcy;&amp;icy;&amp;jcy; &amp;Scy;&amp;iecy;&amp;rcy;&amp;vcy;&amp;icy;&amp;scy; &amp;Ocy;&amp;ncy;&amp;lcy;&amp;acy;&amp;jcy;&amp;ncy;-&amp;Dcy;&amp;ncy;&amp;iecy;&amp;vcy;&amp;ncy;&amp;icy;&amp;kcy;&amp;ocy;&amp;vcy;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89" cy="265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</w:t>
      </w:r>
      <w:r w:rsidRPr="00D10212">
        <w:rPr>
          <w:noProof/>
        </w:rPr>
        <w:drawing>
          <wp:inline distT="0" distB="0" distL="0" distR="0">
            <wp:extent cx="2181890" cy="2594344"/>
            <wp:effectExtent l="19050" t="0" r="8860" b="0"/>
            <wp:docPr id="10" name="Рисунок 6" descr="&amp;Acy;&amp;rcy;&amp;khcy;&amp;icy;&amp;vcy; &amp;mcy;&amp;acy;&amp;tcy;&amp;iecy;&amp;rcy;&amp;icy;&amp;acy;&amp;lcy;&amp;ocy;&amp;vcy; - &amp;Dcy;&amp;iecy;&amp;tcy;&amp;scy;&amp;kcy;&amp;icy;&amp;iecy; &amp;rcy;&amp;acy;&amp;scy;&amp;kcy;&amp;rcy;&amp;acy;&amp;scy;&amp;kcy;&amp;icy;. &amp;Rcy;&amp;acy;&amp;scy;&amp;kcy;&amp;rcy;&amp;acy;&amp;scy;&amp;softcy; &amp;scy;&amp;vcy;&amp;ocy;&amp;jcy; &amp;mcy;&amp;icy;&amp;rcy;, &amp;scy;&amp;dcy;&amp;iecy;&amp;lcy;&amp;acy;&amp;jcy; &amp;iecy;&amp;gcy;&amp;ocy; &amp;yacy;&amp;rcy;&amp;chcy;&amp;iecy;!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60" name="Picture 12" descr="&amp;Acy;&amp;rcy;&amp;khcy;&amp;icy;&amp;vcy; &amp;mcy;&amp;acy;&amp;tcy;&amp;iecy;&amp;rcy;&amp;icy;&amp;acy;&amp;lcy;&amp;ocy;&amp;vcy; - &amp;Dcy;&amp;iecy;&amp;tcy;&amp;scy;&amp;kcy;&amp;icy;&amp;iecy; &amp;rcy;&amp;acy;&amp;scy;&amp;kcy;&amp;rcy;&amp;acy;&amp;scy;&amp;kcy;&amp;icy;. &amp;Rcy;&amp;acy;&amp;scy;&amp;kcy;&amp;rcy;&amp;acy;&amp;scy;&amp;softcy; &amp;scy;&amp;vcy;&amp;ocy;&amp;jcy; &amp;mcy;&amp;icy;&amp;rcy;, &amp;scy;&amp;dcy;&amp;iecy;&amp;lcy;&amp;acy;&amp;jcy; &amp;iecy;&amp;gcy;&amp;ocy; &amp;yacy;&amp;rcy;&amp;chcy;&amp;iecy;!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268" cy="2594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0212" w:rsidRPr="005E7572" w:rsidRDefault="00D10212" w:rsidP="005E7572">
      <w:pPr>
        <w:ind w:firstLine="708"/>
      </w:pPr>
    </w:p>
    <w:sectPr w:rsidR="00D10212" w:rsidRPr="005E7572" w:rsidSect="003F0E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136" w:rsidRDefault="00476136" w:rsidP="00476136">
      <w:pPr>
        <w:spacing w:after="0" w:line="240" w:lineRule="auto"/>
      </w:pPr>
      <w:r>
        <w:separator/>
      </w:r>
    </w:p>
  </w:endnote>
  <w:endnote w:type="continuationSeparator" w:id="1">
    <w:p w:rsidR="00476136" w:rsidRDefault="00476136" w:rsidP="00476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136" w:rsidRDefault="00476136" w:rsidP="00476136">
      <w:pPr>
        <w:spacing w:after="0" w:line="240" w:lineRule="auto"/>
      </w:pPr>
      <w:r>
        <w:separator/>
      </w:r>
    </w:p>
  </w:footnote>
  <w:footnote w:type="continuationSeparator" w:id="1">
    <w:p w:rsidR="00476136" w:rsidRDefault="00476136" w:rsidP="00476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0566"/>
    <w:multiLevelType w:val="hybridMultilevel"/>
    <w:tmpl w:val="C188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F38D3"/>
    <w:multiLevelType w:val="hybridMultilevel"/>
    <w:tmpl w:val="0D52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0E18"/>
    <w:rsid w:val="00052563"/>
    <w:rsid w:val="002E5EF1"/>
    <w:rsid w:val="003153D3"/>
    <w:rsid w:val="00387460"/>
    <w:rsid w:val="003F0E18"/>
    <w:rsid w:val="00476136"/>
    <w:rsid w:val="004A33BA"/>
    <w:rsid w:val="005059AB"/>
    <w:rsid w:val="005D5635"/>
    <w:rsid w:val="005E06A1"/>
    <w:rsid w:val="005E7572"/>
    <w:rsid w:val="00615593"/>
    <w:rsid w:val="006A630D"/>
    <w:rsid w:val="006B1670"/>
    <w:rsid w:val="00753351"/>
    <w:rsid w:val="007A3652"/>
    <w:rsid w:val="008155A8"/>
    <w:rsid w:val="00910387"/>
    <w:rsid w:val="00D10212"/>
    <w:rsid w:val="00D50941"/>
    <w:rsid w:val="00DF07DD"/>
    <w:rsid w:val="00E22673"/>
    <w:rsid w:val="00ED013A"/>
    <w:rsid w:val="00EE0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E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F0E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F0E18"/>
    <w:pPr>
      <w:ind w:left="720"/>
      <w:contextualSpacing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476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136"/>
  </w:style>
  <w:style w:type="paragraph" w:styleId="a9">
    <w:name w:val="footer"/>
    <w:basedOn w:val="a"/>
    <w:link w:val="aa"/>
    <w:uiPriority w:val="99"/>
    <w:semiHidden/>
    <w:unhideWhenUsed/>
    <w:rsid w:val="00476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61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Пользователь</cp:lastModifiedBy>
  <cp:revision>8</cp:revision>
  <dcterms:created xsi:type="dcterms:W3CDTF">2014-10-05T17:52:00Z</dcterms:created>
  <dcterms:modified xsi:type="dcterms:W3CDTF">2015-02-04T09:36:00Z</dcterms:modified>
</cp:coreProperties>
</file>